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557"/>
        <w:gridCol w:w="1228"/>
        <w:gridCol w:w="2680"/>
        <w:gridCol w:w="2509"/>
        <w:gridCol w:w="3210"/>
      </w:tblGrid>
      <w:tr w:rsidR="001538F0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1538F0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11/3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1538F0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1538F0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11/5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1538F0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11/6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1538F0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11/7</w:t>
            </w:r>
          </w:p>
        </w:tc>
      </w:tr>
      <w:tr w:rsidR="001538F0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1538F0" w:rsidRDefault="001538F0" w:rsidP="001538F0">
            <w:r>
              <w:t>Activity 15:  Mineral Properties</w:t>
            </w:r>
          </w:p>
          <w:p w:rsidR="002C1B52" w:rsidRDefault="001538F0" w:rsidP="001538F0">
            <w:r>
              <w:t>-Thinking Map</w:t>
            </w:r>
          </w:p>
          <w:p w:rsidR="001538F0" w:rsidRPr="005F466A" w:rsidRDefault="001538F0" w:rsidP="001538F0">
            <w:r>
              <w:t>Set up Activity 13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7B184C" w:rsidRPr="005F466A" w:rsidRDefault="007B184C" w:rsidP="00740E1B"/>
        </w:tc>
        <w:tc>
          <w:tcPr>
            <w:tcW w:w="0" w:type="auto"/>
            <w:shd w:val="clear" w:color="auto" w:fill="auto"/>
          </w:tcPr>
          <w:p w:rsidR="00B139B9" w:rsidRDefault="00B139B9" w:rsidP="00740E1B"/>
          <w:p w:rsidR="00740BA3" w:rsidRDefault="001538F0" w:rsidP="00740BA3">
            <w:r>
              <w:t>Activity 13</w:t>
            </w:r>
            <w:r w:rsidR="00740BA3">
              <w:t xml:space="preserve">:  </w:t>
            </w:r>
            <w:r>
              <w:t>Diamond Dilemma</w:t>
            </w:r>
          </w:p>
          <w:p w:rsidR="00740BA3" w:rsidRDefault="00740BA3" w:rsidP="00740BA3">
            <w:r>
              <w:t>-Procedure</w:t>
            </w:r>
          </w:p>
          <w:p w:rsidR="00740E1B" w:rsidRDefault="00740BA3" w:rsidP="00740E1B">
            <w:r>
              <w:t>-Analysis</w:t>
            </w:r>
          </w:p>
          <w:p w:rsidR="00740BA3" w:rsidRPr="007100EA" w:rsidRDefault="00740BA3" w:rsidP="00740E1B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1538F0" w:rsidRDefault="001538F0" w:rsidP="001538F0">
            <w:r>
              <w:t>Activity 13:  Diamond Dilemma</w:t>
            </w:r>
          </w:p>
          <w:p w:rsidR="001538F0" w:rsidRDefault="001538F0" w:rsidP="001538F0">
            <w:r>
              <w:t>-Procedure</w:t>
            </w:r>
          </w:p>
          <w:p w:rsidR="001538F0" w:rsidRDefault="001538F0" w:rsidP="001538F0">
            <w:r>
              <w:t>-Analysis</w:t>
            </w:r>
          </w:p>
          <w:p w:rsidR="00740E1B" w:rsidRPr="00544BEF" w:rsidRDefault="001538F0" w:rsidP="001538F0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1538F0" w:rsidRPr="00544BEF" w:rsidRDefault="001538F0" w:rsidP="001538F0">
            <w:r>
              <w:t>Metamorphic Rock Reading and Comprehension Questions</w:t>
            </w:r>
          </w:p>
          <w:p w:rsidR="00740BA3" w:rsidRPr="00544BEF" w:rsidRDefault="00740BA3" w:rsidP="00430064">
            <w:bookmarkStart w:id="0" w:name="_GoBack"/>
            <w:bookmarkEnd w:id="0"/>
          </w:p>
        </w:tc>
      </w:tr>
      <w:tr w:rsidR="001538F0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1538F0" w:rsidP="00740BA3">
            <w:r>
              <w:t>-Students use a graphic organizer to learn different ways to identify minerals.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740BA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544BEF" w:rsidRDefault="00713028" w:rsidP="001538F0">
            <w:r>
              <w:t>-Stu</w:t>
            </w:r>
            <w:r w:rsidR="001538F0">
              <w:t>dents test different properties of a mineral in order to identify it.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1538F0" w:rsidP="001538F0">
            <w:r>
              <w:t>-Students test different properties of a mineral in order to identify it.</w:t>
            </w:r>
          </w:p>
        </w:tc>
        <w:tc>
          <w:tcPr>
            <w:tcW w:w="0" w:type="auto"/>
            <w:shd w:val="clear" w:color="auto" w:fill="auto"/>
          </w:tcPr>
          <w:p w:rsidR="00EF14A2" w:rsidRPr="005F466A" w:rsidRDefault="00430064" w:rsidP="001538F0">
            <w:r>
              <w:t xml:space="preserve">-Students </w:t>
            </w:r>
            <w:r w:rsidR="001538F0">
              <w:t>use reading strategies in order to learn how different types of rocks are formed.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035F0"/>
    <w:rsid w:val="001538F0"/>
    <w:rsid w:val="00181893"/>
    <w:rsid w:val="002C1B52"/>
    <w:rsid w:val="00430064"/>
    <w:rsid w:val="004319BF"/>
    <w:rsid w:val="00544BEF"/>
    <w:rsid w:val="005F466A"/>
    <w:rsid w:val="007100EA"/>
    <w:rsid w:val="00713028"/>
    <w:rsid w:val="00740BA3"/>
    <w:rsid w:val="00740E1B"/>
    <w:rsid w:val="007B184C"/>
    <w:rsid w:val="00B139B9"/>
    <w:rsid w:val="00B61819"/>
    <w:rsid w:val="00BF03CC"/>
    <w:rsid w:val="00CB7BA7"/>
    <w:rsid w:val="00D8693D"/>
    <w:rsid w:val="00D86EF8"/>
    <w:rsid w:val="00EF14A2"/>
    <w:rsid w:val="00F25B8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2014-10-30T16:04:00Z</dcterms:created>
  <dcterms:modified xsi:type="dcterms:W3CDTF">2014-10-30T16:04:00Z</dcterms:modified>
</cp:coreProperties>
</file>